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第十四周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第十四周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第十四周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CBD4341"/>
    <w:rsid w:val="35ED3F12"/>
    <w:rsid w:val="52C71EF5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6662</Words>
  <Characters>9451</Characters>
  <TotalTime>4</TotalTime>
  <ScaleCrop>false</ScaleCrop>
  <LinksUpToDate>false</LinksUpToDate>
  <CharactersWithSpaces>9737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2025-09-05T01:32:59Z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